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820"/>
        <w:gridCol w:w="1187"/>
        <w:gridCol w:w="1855"/>
        <w:gridCol w:w="4345"/>
        <w:gridCol w:w="1369"/>
      </w:tblGrid>
      <w:tr w:rsidR="00DB763D" w:rsidRPr="00DB763D" w:rsidTr="00DB763D">
        <w:tc>
          <w:tcPr>
            <w:tcW w:w="68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 xml:space="preserve">SERIAL 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NO</w:t>
            </w:r>
          </w:p>
        </w:tc>
        <w:tc>
          <w:tcPr>
            <w:tcW w:w="115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CATEGORY</w:t>
            </w:r>
          </w:p>
        </w:tc>
        <w:tc>
          <w:tcPr>
            <w:tcW w:w="1490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TITLE</w:t>
            </w:r>
          </w:p>
          <w:p w:rsidR="00DB763D" w:rsidRPr="00DB763D" w:rsidRDefault="00DB763D" w:rsidP="00DB763D">
            <w:pPr>
              <w:spacing w:after="200" w:line="276" w:lineRule="auto"/>
            </w:pPr>
          </w:p>
        </w:tc>
        <w:tc>
          <w:tcPr>
            <w:tcW w:w="4856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LINK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HARD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COPY</w:t>
            </w:r>
          </w:p>
        </w:tc>
        <w:tc>
          <w:tcPr>
            <w:tcW w:w="1390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STATUS</w:t>
            </w:r>
          </w:p>
        </w:tc>
      </w:tr>
      <w:tr w:rsidR="00DB763D" w:rsidRPr="00DB763D" w:rsidTr="00DB763D">
        <w:tc>
          <w:tcPr>
            <w:tcW w:w="68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1.</w:t>
            </w:r>
          </w:p>
        </w:tc>
        <w:tc>
          <w:tcPr>
            <w:tcW w:w="115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UK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PATENT</w:t>
            </w:r>
          </w:p>
        </w:tc>
        <w:tc>
          <w:tcPr>
            <w:tcW w:w="1490" w:type="dxa"/>
          </w:tcPr>
          <w:p w:rsidR="00DB763D" w:rsidRPr="00DB763D" w:rsidRDefault="00DB763D" w:rsidP="00DB763D">
            <w:pPr>
              <w:spacing w:after="200" w:line="276" w:lineRule="auto"/>
              <w:rPr>
                <w:b/>
              </w:rPr>
            </w:pPr>
            <w:r w:rsidRPr="00DB763D">
              <w:rPr>
                <w:b/>
              </w:rPr>
              <w:t>ADVANCED SOLAR POWER QUALITY MONITORING SYSTEM WITH REAL-TIME CONTROL</w:t>
            </w:r>
          </w:p>
          <w:p w:rsidR="00DB763D" w:rsidRPr="00DB763D" w:rsidRDefault="00DB763D" w:rsidP="00DB763D">
            <w:pPr>
              <w:spacing w:after="200" w:line="276" w:lineRule="auto"/>
            </w:pPr>
          </w:p>
        </w:tc>
        <w:tc>
          <w:tcPr>
            <w:tcW w:w="4856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SOFT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COPY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GOT</w:t>
            </w:r>
          </w:p>
        </w:tc>
        <w:tc>
          <w:tcPr>
            <w:tcW w:w="1390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PUBLISHED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 NO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6406433</w:t>
            </w:r>
          </w:p>
        </w:tc>
      </w:tr>
      <w:tr w:rsidR="00DB763D" w:rsidRPr="00DB763D" w:rsidTr="00DB763D">
        <w:tc>
          <w:tcPr>
            <w:tcW w:w="68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2.</w:t>
            </w:r>
          </w:p>
        </w:tc>
        <w:tc>
          <w:tcPr>
            <w:tcW w:w="1155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UK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PATENT</w:t>
            </w:r>
          </w:p>
        </w:tc>
        <w:tc>
          <w:tcPr>
            <w:tcW w:w="1490" w:type="dxa"/>
          </w:tcPr>
          <w:p w:rsidR="00DB763D" w:rsidRPr="00DB763D" w:rsidRDefault="00DB763D" w:rsidP="00DB763D">
            <w:pPr>
              <w:spacing w:after="200" w:line="276" w:lineRule="auto"/>
              <w:rPr>
                <w:b/>
              </w:rPr>
            </w:pPr>
            <w:r w:rsidRPr="00DB763D">
              <w:rPr>
                <w:b/>
              </w:rPr>
              <w:t>SENSOR-BASED SECURITY DEVICE EMBEDDED WITH CLOUD</w:t>
            </w:r>
          </w:p>
          <w:p w:rsidR="00DB763D" w:rsidRPr="00DB763D" w:rsidRDefault="00DB763D" w:rsidP="00DB763D">
            <w:pPr>
              <w:spacing w:after="200" w:line="276" w:lineRule="auto"/>
              <w:rPr>
                <w:b/>
              </w:rPr>
            </w:pPr>
          </w:p>
          <w:p w:rsidR="00DB763D" w:rsidRPr="00DB763D" w:rsidRDefault="00DB763D" w:rsidP="00DB763D">
            <w:pPr>
              <w:spacing w:after="200" w:line="276" w:lineRule="auto"/>
            </w:pPr>
          </w:p>
        </w:tc>
        <w:tc>
          <w:tcPr>
            <w:tcW w:w="4856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SOFT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COPY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GOT</w:t>
            </w:r>
          </w:p>
        </w:tc>
        <w:tc>
          <w:tcPr>
            <w:tcW w:w="1390" w:type="dxa"/>
          </w:tcPr>
          <w:p w:rsidR="00DB763D" w:rsidRPr="00DB763D" w:rsidRDefault="00DB763D" w:rsidP="00DB763D">
            <w:pPr>
              <w:spacing w:after="200" w:line="276" w:lineRule="auto"/>
            </w:pPr>
            <w:r w:rsidRPr="00DB763D">
              <w:t>PUBLISHED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 NO</w:t>
            </w:r>
          </w:p>
          <w:p w:rsidR="00DB763D" w:rsidRPr="00DB763D" w:rsidRDefault="00DB763D" w:rsidP="00DB763D">
            <w:pPr>
              <w:spacing w:after="200" w:line="276" w:lineRule="auto"/>
            </w:pP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6411404</w:t>
            </w:r>
          </w:p>
          <w:p w:rsidR="00DB763D" w:rsidRPr="00DB763D" w:rsidRDefault="00DB763D" w:rsidP="00DB763D">
            <w:pPr>
              <w:spacing w:after="200" w:line="276" w:lineRule="auto"/>
            </w:pPr>
          </w:p>
        </w:tc>
      </w:tr>
      <w:tr w:rsidR="00DB763D" w:rsidRPr="00DB763D" w:rsidTr="00DB763D">
        <w:tc>
          <w:tcPr>
            <w:tcW w:w="685" w:type="dxa"/>
          </w:tcPr>
          <w:p w:rsidR="00DB763D" w:rsidRPr="00DB763D" w:rsidRDefault="00DB763D" w:rsidP="00DB763D">
            <w:pPr>
              <w:spacing w:after="200" w:line="276" w:lineRule="auto"/>
            </w:pP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3.</w:t>
            </w:r>
          </w:p>
        </w:tc>
        <w:tc>
          <w:tcPr>
            <w:tcW w:w="1155" w:type="dxa"/>
          </w:tcPr>
          <w:p w:rsidR="00DB763D" w:rsidRPr="00DB763D" w:rsidRDefault="00DB763D" w:rsidP="00DB763D">
            <w:pPr>
              <w:spacing w:after="200" w:line="276" w:lineRule="auto"/>
            </w:pP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UK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PATENT</w:t>
            </w:r>
          </w:p>
        </w:tc>
        <w:tc>
          <w:tcPr>
            <w:tcW w:w="1490" w:type="dxa"/>
          </w:tcPr>
          <w:p w:rsidR="00DB763D" w:rsidRPr="00DB763D" w:rsidRDefault="00DB763D" w:rsidP="00DB763D">
            <w:pPr>
              <w:spacing w:after="200" w:line="276" w:lineRule="auto"/>
              <w:rPr>
                <w:b/>
              </w:rPr>
            </w:pPr>
          </w:p>
          <w:p w:rsidR="00DB763D" w:rsidRPr="00DB763D" w:rsidRDefault="00DB763D" w:rsidP="00DB763D">
            <w:pPr>
              <w:spacing w:after="200" w:line="276" w:lineRule="auto"/>
              <w:rPr>
                <w:b/>
              </w:rPr>
            </w:pPr>
            <w:r w:rsidRPr="00DB763D">
              <w:rPr>
                <w:b/>
              </w:rPr>
              <w:t>ENVIRONMENTAL NANO-TOXICOLOGY MEASURING DEVICE</w:t>
            </w:r>
          </w:p>
          <w:p w:rsidR="00DB763D" w:rsidRPr="00DB763D" w:rsidRDefault="00DB763D" w:rsidP="00DB763D">
            <w:pPr>
              <w:spacing w:after="200" w:line="276" w:lineRule="auto"/>
            </w:pPr>
          </w:p>
        </w:tc>
        <w:tc>
          <w:tcPr>
            <w:tcW w:w="4856" w:type="dxa"/>
          </w:tcPr>
          <w:p w:rsidR="00DB763D" w:rsidRPr="00DB763D" w:rsidRDefault="00DB763D" w:rsidP="00DB763D">
            <w:pPr>
              <w:spacing w:after="200" w:line="276" w:lineRule="auto"/>
            </w:pP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SOFT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COPY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GOT</w:t>
            </w:r>
          </w:p>
        </w:tc>
        <w:tc>
          <w:tcPr>
            <w:tcW w:w="1390" w:type="dxa"/>
          </w:tcPr>
          <w:p w:rsidR="00DB763D" w:rsidRPr="00DB763D" w:rsidRDefault="00DB763D" w:rsidP="00DB763D">
            <w:pPr>
              <w:spacing w:after="200" w:line="276" w:lineRule="auto"/>
            </w:pP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PUBLISHED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Design no</w:t>
            </w:r>
          </w:p>
          <w:p w:rsidR="00DB763D" w:rsidRPr="00DB763D" w:rsidRDefault="00DB763D" w:rsidP="00DB763D">
            <w:pPr>
              <w:spacing w:after="200" w:line="276" w:lineRule="auto"/>
            </w:pPr>
            <w:r w:rsidRPr="00DB763D">
              <w:t>6408599</w:t>
            </w:r>
          </w:p>
        </w:tc>
      </w:tr>
    </w:tbl>
    <w:p w:rsidR="00B75783" w:rsidRDefault="00DB763D">
      <w:r>
        <w:t>UK DESIGN PATENTS GRANTED</w:t>
      </w:r>
      <w:bookmarkStart w:id="0" w:name="_GoBack"/>
      <w:bookmarkEnd w:id="0"/>
    </w:p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3D"/>
    <w:rsid w:val="006C6B14"/>
    <w:rsid w:val="00B75783"/>
    <w:rsid w:val="00C8232D"/>
    <w:rsid w:val="00D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7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7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2025-07-04T13:55:00Z</dcterms:created>
  <dcterms:modified xsi:type="dcterms:W3CDTF">2025-07-04T13:58:00Z</dcterms:modified>
</cp:coreProperties>
</file>